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CBE31" w14:textId="77777777" w:rsidR="006F4ACC" w:rsidRDefault="006F4ACC" w:rsidP="00024224">
      <w:pPr>
        <w:shd w:val="clear" w:color="auto" w:fill="FFFFFF"/>
        <w:spacing w:after="210" w:line="240" w:lineRule="auto"/>
        <w:jc w:val="center"/>
        <w:outlineLvl w:val="5"/>
        <w:rPr>
          <w:rFonts w:ascii="Roboto" w:eastAsia="Times New Roman" w:hAnsi="Roboto" w:cs="Times New Roman"/>
          <w:b/>
          <w:bCs/>
          <w:sz w:val="28"/>
          <w:szCs w:val="32"/>
        </w:rPr>
      </w:pPr>
      <w:r>
        <w:rPr>
          <w:rFonts w:ascii="Roboto" w:eastAsia="Times New Roman" w:hAnsi="Roboto" w:cs="Times New Roman"/>
          <w:b/>
          <w:bCs/>
          <w:noProof/>
          <w:sz w:val="28"/>
          <w:szCs w:val="32"/>
        </w:rPr>
        <w:drawing>
          <wp:inline distT="0" distB="0" distL="0" distR="0" wp14:anchorId="5992FC95" wp14:editId="274A81CD">
            <wp:extent cx="1019908" cy="638423"/>
            <wp:effectExtent l="0" t="0" r="8890" b="952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akHillNeat_horLogo_2955_3125.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910" cy="649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05CDE" w14:textId="70625ED3" w:rsidR="00024224" w:rsidRDefault="00024224" w:rsidP="00024224">
      <w:pPr>
        <w:shd w:val="clear" w:color="auto" w:fill="FFFFFF"/>
        <w:spacing w:after="210" w:line="240" w:lineRule="auto"/>
        <w:jc w:val="center"/>
        <w:outlineLvl w:val="5"/>
        <w:rPr>
          <w:rFonts w:ascii="Roboto" w:eastAsia="Times New Roman" w:hAnsi="Roboto" w:cs="Times New Roman"/>
          <w:b/>
          <w:bCs/>
          <w:sz w:val="28"/>
          <w:szCs w:val="32"/>
        </w:rPr>
      </w:pPr>
      <w:r w:rsidRPr="00024224">
        <w:rPr>
          <w:rFonts w:ascii="Roboto" w:eastAsia="Times New Roman" w:hAnsi="Roboto" w:cs="Times New Roman"/>
          <w:b/>
          <w:bCs/>
          <w:sz w:val="28"/>
          <w:szCs w:val="32"/>
        </w:rPr>
        <w:t>NEAT Members &amp; SDE Cohorts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6F4ACC" w14:paraId="04DE6635" w14:textId="77777777" w:rsidTr="006F4ACC">
        <w:tc>
          <w:tcPr>
            <w:tcW w:w="1000" w:type="pct"/>
          </w:tcPr>
          <w:p w14:paraId="4F0F89C4" w14:textId="77777777" w:rsidR="006F4ACC" w:rsidRPr="00024224" w:rsidRDefault="006F4ACC" w:rsidP="00AA0379">
            <w:pPr>
              <w:jc w:val="center"/>
              <w:outlineLvl w:val="5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r w:rsidRPr="00024224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CT Schools</w:t>
            </w:r>
          </w:p>
          <w:p w14:paraId="22250384" w14:textId="77777777" w:rsidR="006F4ACC" w:rsidRPr="00024224" w:rsidRDefault="006F4ACC" w:rsidP="00AA0379">
            <w:pPr>
              <w:jc w:val="center"/>
              <w:outlineLvl w:val="5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r w:rsidRPr="00024224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(Cohort A)</w:t>
            </w:r>
          </w:p>
          <w:p w14:paraId="76280CC2" w14:textId="034910E0" w:rsidR="00AA0379" w:rsidRPr="00AA0379" w:rsidRDefault="00AA0379" w:rsidP="00AA0379">
            <w:pPr>
              <w:jc w:val="center"/>
              <w:outlineLvl w:val="5"/>
              <w:rPr>
                <w:rFonts w:ascii="Roboto" w:eastAsia="Times New Roman" w:hAnsi="Roboto" w:cs="Times New Roman"/>
                <w:color w:val="002060"/>
              </w:rPr>
            </w:pPr>
            <w:r w:rsidRPr="00AA0379">
              <w:rPr>
                <w:rFonts w:ascii="Roboto" w:eastAsia="Times New Roman" w:hAnsi="Roboto" w:cs="Times New Roman"/>
                <w:color w:val="002060"/>
              </w:rPr>
              <w:t>Membership through</w:t>
            </w:r>
          </w:p>
          <w:p w14:paraId="0104943B" w14:textId="5E8DA5D2" w:rsidR="006F4ACC" w:rsidRPr="00024224" w:rsidRDefault="00AA0379" w:rsidP="00AA0379">
            <w:pPr>
              <w:jc w:val="center"/>
              <w:outlineLvl w:val="5"/>
              <w:rPr>
                <w:rFonts w:ascii="Roboto" w:eastAsia="Times New Roman" w:hAnsi="Roboto" w:cs="Times New Roman"/>
                <w:i/>
                <w:iCs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color w:val="002060"/>
              </w:rPr>
              <w:t>June 202</w:t>
            </w:r>
            <w:r>
              <w:rPr>
                <w:rFonts w:ascii="Roboto" w:eastAsia="Times New Roman" w:hAnsi="Roboto" w:cs="Times New Roman"/>
                <w:color w:val="002060"/>
              </w:rPr>
              <w:t>2</w:t>
            </w:r>
          </w:p>
        </w:tc>
        <w:tc>
          <w:tcPr>
            <w:tcW w:w="1000" w:type="pct"/>
          </w:tcPr>
          <w:p w14:paraId="27B75488" w14:textId="77777777" w:rsidR="006F4ACC" w:rsidRPr="00024224" w:rsidRDefault="006F4ACC" w:rsidP="00AA0379">
            <w:pPr>
              <w:jc w:val="center"/>
              <w:outlineLvl w:val="5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r w:rsidRPr="00024224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CT Schools</w:t>
            </w:r>
          </w:p>
          <w:p w14:paraId="3F32A89E" w14:textId="7DFEE420" w:rsidR="006F4ACC" w:rsidRDefault="006F4ACC" w:rsidP="00AA0379">
            <w:pPr>
              <w:jc w:val="center"/>
              <w:outlineLvl w:val="5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r w:rsidRPr="00024224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(Cohort B)</w:t>
            </w:r>
          </w:p>
          <w:p w14:paraId="31589883" w14:textId="25190CE9" w:rsidR="00AA0379" w:rsidRPr="00AA0379" w:rsidRDefault="00AA0379" w:rsidP="00AA0379">
            <w:pPr>
              <w:jc w:val="center"/>
              <w:outlineLvl w:val="5"/>
              <w:rPr>
                <w:rFonts w:ascii="Roboto" w:eastAsia="Times New Roman" w:hAnsi="Roboto" w:cs="Times New Roman"/>
                <w:color w:val="002060"/>
              </w:rPr>
            </w:pPr>
            <w:r w:rsidRPr="00AA0379">
              <w:rPr>
                <w:rFonts w:ascii="Roboto" w:eastAsia="Times New Roman" w:hAnsi="Roboto" w:cs="Times New Roman"/>
                <w:color w:val="002060"/>
              </w:rPr>
              <w:t xml:space="preserve">Subscription &amp; </w:t>
            </w:r>
            <w:r w:rsidRPr="00AA0379">
              <w:rPr>
                <w:rFonts w:ascii="Roboto" w:eastAsia="Times New Roman" w:hAnsi="Roboto" w:cs="Times New Roman"/>
                <w:color w:val="002060"/>
              </w:rPr>
              <w:t>Membership through</w:t>
            </w:r>
          </w:p>
          <w:p w14:paraId="6ADF1BFF" w14:textId="77777777" w:rsidR="006F4ACC" w:rsidRDefault="00AA0379" w:rsidP="00AA0379">
            <w:pPr>
              <w:jc w:val="center"/>
              <w:outlineLvl w:val="5"/>
              <w:rPr>
                <w:rFonts w:ascii="Roboto" w:eastAsia="Times New Roman" w:hAnsi="Roboto" w:cs="Times New Roman"/>
                <w:color w:val="002060"/>
              </w:rPr>
            </w:pPr>
            <w:r w:rsidRPr="00AA0379">
              <w:rPr>
                <w:rFonts w:ascii="Roboto" w:eastAsia="Times New Roman" w:hAnsi="Roboto" w:cs="Times New Roman"/>
                <w:color w:val="002060"/>
              </w:rPr>
              <w:t>June 202</w:t>
            </w:r>
            <w:r>
              <w:rPr>
                <w:rFonts w:ascii="Roboto" w:eastAsia="Times New Roman" w:hAnsi="Roboto" w:cs="Times New Roman"/>
                <w:color w:val="002060"/>
              </w:rPr>
              <w:t>2</w:t>
            </w:r>
          </w:p>
          <w:p w14:paraId="157B981F" w14:textId="7CCD4BBA" w:rsidR="00AA0379" w:rsidRPr="00024224" w:rsidRDefault="00AA0379" w:rsidP="00AA0379">
            <w:pPr>
              <w:jc w:val="center"/>
              <w:outlineLvl w:val="5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41878978" w14:textId="77777777" w:rsidR="006F4ACC" w:rsidRPr="00AA0379" w:rsidRDefault="006F4ACC" w:rsidP="00AA0379">
            <w:pPr>
              <w:jc w:val="center"/>
              <w:outlineLvl w:val="5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CT Schools</w:t>
            </w:r>
          </w:p>
          <w:p w14:paraId="07B1A0E1" w14:textId="313ADF31" w:rsidR="006F4ACC" w:rsidRPr="00AA0379" w:rsidRDefault="006F4ACC" w:rsidP="00AA0379">
            <w:pPr>
              <w:jc w:val="center"/>
              <w:outlineLvl w:val="5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(Cohort C)</w:t>
            </w:r>
          </w:p>
          <w:p w14:paraId="7F4F0967" w14:textId="4D110E94" w:rsidR="00AA0379" w:rsidRPr="00AA0379" w:rsidRDefault="00B21D2C" w:rsidP="00AA0379">
            <w:pPr>
              <w:jc w:val="center"/>
              <w:outlineLvl w:val="5"/>
              <w:rPr>
                <w:rFonts w:ascii="Roboto" w:eastAsia="Times New Roman" w:hAnsi="Roboto" w:cs="Times New Roman"/>
                <w:color w:val="002060"/>
              </w:rPr>
            </w:pPr>
            <w:r w:rsidRPr="00AA0379">
              <w:rPr>
                <w:rFonts w:ascii="Roboto" w:eastAsia="Times New Roman" w:hAnsi="Roboto" w:cs="Times New Roman"/>
                <w:color w:val="002060"/>
              </w:rPr>
              <w:t xml:space="preserve">Membership </w:t>
            </w:r>
            <w:r w:rsidR="00AA0379" w:rsidRPr="00AA0379">
              <w:rPr>
                <w:rFonts w:ascii="Roboto" w:eastAsia="Times New Roman" w:hAnsi="Roboto" w:cs="Times New Roman"/>
                <w:color w:val="002060"/>
              </w:rPr>
              <w:t>through</w:t>
            </w:r>
          </w:p>
          <w:p w14:paraId="44759AE0" w14:textId="18AE966B" w:rsidR="006F4ACC" w:rsidRPr="00AA0379" w:rsidRDefault="00B21D2C" w:rsidP="00AA0379">
            <w:pPr>
              <w:jc w:val="center"/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color w:val="002060"/>
              </w:rPr>
              <w:t>June 202</w:t>
            </w:r>
            <w:r w:rsidR="00AA0379">
              <w:rPr>
                <w:rFonts w:ascii="Roboto" w:eastAsia="Times New Roman" w:hAnsi="Roboto" w:cs="Times New Roman"/>
                <w:color w:val="002060"/>
              </w:rPr>
              <w:t>2</w:t>
            </w:r>
          </w:p>
        </w:tc>
        <w:tc>
          <w:tcPr>
            <w:tcW w:w="1000" w:type="pct"/>
          </w:tcPr>
          <w:p w14:paraId="6EC3539F" w14:textId="77777777" w:rsidR="006F4ACC" w:rsidRPr="00E7261B" w:rsidRDefault="006F4ACC" w:rsidP="00AA0379">
            <w:pPr>
              <w:jc w:val="center"/>
              <w:outlineLvl w:val="5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r w:rsidRPr="00E7261B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CT Birth to Three Programs</w:t>
            </w:r>
          </w:p>
        </w:tc>
        <w:tc>
          <w:tcPr>
            <w:tcW w:w="1000" w:type="pct"/>
          </w:tcPr>
          <w:p w14:paraId="566BE934" w14:textId="77777777" w:rsidR="006F4ACC" w:rsidRPr="00E7261B" w:rsidRDefault="006F4ACC" w:rsidP="00AA0379">
            <w:pPr>
              <w:jc w:val="center"/>
              <w:outlineLvl w:val="5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r w:rsidRPr="00E7261B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More NEAT Members</w:t>
            </w:r>
          </w:p>
        </w:tc>
      </w:tr>
      <w:tr w:rsidR="006F4ACC" w14:paraId="3150CFC2" w14:textId="77777777" w:rsidTr="006F4ACC">
        <w:tc>
          <w:tcPr>
            <w:tcW w:w="1000" w:type="pct"/>
          </w:tcPr>
          <w:p w14:paraId="6303AB76" w14:textId="77777777" w:rsidR="006F4ACC" w:rsidRPr="00E14AB5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Andover</w:t>
            </w:r>
          </w:p>
          <w:p w14:paraId="1ED5AE27" w14:textId="77777777" w:rsidR="006F4ACC" w:rsidRPr="00E14AB5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proofErr w:type="spellStart"/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Barkhamsted</w:t>
            </w:r>
            <w:proofErr w:type="spellEnd"/>
          </w:p>
          <w:p w14:paraId="0686D14F" w14:textId="77777777" w:rsidR="006F4ACC" w:rsidRPr="00E14AB5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Bethel</w:t>
            </w:r>
          </w:p>
          <w:p w14:paraId="7D186D95" w14:textId="77777777" w:rsidR="006F4ACC" w:rsidRPr="00E14AB5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Bolton</w:t>
            </w:r>
          </w:p>
          <w:p w14:paraId="2D30DB93" w14:textId="77777777" w:rsidR="006F4ACC" w:rsidRPr="00E14AB5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proofErr w:type="spellStart"/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Bozrah</w:t>
            </w:r>
            <w:proofErr w:type="spellEnd"/>
          </w:p>
          <w:p w14:paraId="4664665A" w14:textId="77777777" w:rsidR="006F4ACC" w:rsidRPr="00E14AB5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Colebrook</w:t>
            </w:r>
          </w:p>
          <w:p w14:paraId="14B75D45" w14:textId="77777777" w:rsidR="006F4ACC" w:rsidRPr="00E14AB5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Cromwell</w:t>
            </w:r>
          </w:p>
          <w:p w14:paraId="5981D9FC" w14:textId="77777777" w:rsidR="006F4ACC" w:rsidRPr="00E14AB5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Eastford</w:t>
            </w:r>
          </w:p>
          <w:p w14:paraId="6594820B" w14:textId="77777777" w:rsidR="006F4ACC" w:rsidRPr="00E14AB5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East Haddam</w:t>
            </w:r>
          </w:p>
          <w:p w14:paraId="0D4DD69C" w14:textId="77777777" w:rsidR="006F4ACC" w:rsidRPr="00E14AB5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East Hampton</w:t>
            </w:r>
          </w:p>
          <w:p w14:paraId="7E2EE6C0" w14:textId="77777777" w:rsidR="006F4ACC" w:rsidRPr="00E14AB5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East Lyme</w:t>
            </w:r>
          </w:p>
          <w:p w14:paraId="685749E9" w14:textId="77777777" w:rsidR="006F4ACC" w:rsidRPr="00E14AB5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East Windsor</w:t>
            </w:r>
          </w:p>
          <w:p w14:paraId="77BB5AB7" w14:textId="77777777" w:rsidR="006F4ACC" w:rsidRPr="00E14AB5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Enfield</w:t>
            </w:r>
          </w:p>
          <w:p w14:paraId="69940DF9" w14:textId="77777777" w:rsidR="006F4ACC" w:rsidRPr="00E14AB5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Glastonbury</w:t>
            </w:r>
          </w:p>
          <w:p w14:paraId="6FE8EE15" w14:textId="77777777" w:rsidR="006F4ACC" w:rsidRPr="00E14AB5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Granby</w:t>
            </w:r>
          </w:p>
          <w:p w14:paraId="560299A8" w14:textId="77777777" w:rsidR="006F4ACC" w:rsidRPr="00E14AB5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Hartford</w:t>
            </w:r>
          </w:p>
          <w:p w14:paraId="3CCDAFF4" w14:textId="77777777" w:rsidR="006F4ACC" w:rsidRPr="00E14AB5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Hebron</w:t>
            </w:r>
          </w:p>
          <w:p w14:paraId="39E3E906" w14:textId="77777777" w:rsidR="006F4ACC" w:rsidRPr="00E14AB5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Litchfield</w:t>
            </w:r>
          </w:p>
          <w:p w14:paraId="776F6CA9" w14:textId="77777777" w:rsidR="006F4ACC" w:rsidRPr="00E14AB5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Madison</w:t>
            </w:r>
          </w:p>
          <w:p w14:paraId="08A8754D" w14:textId="77777777" w:rsidR="006F4ACC" w:rsidRPr="00E14AB5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Marlborough</w:t>
            </w:r>
          </w:p>
          <w:p w14:paraId="41A8BFA6" w14:textId="77777777" w:rsidR="006F4ACC" w:rsidRPr="00E14AB5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Meriden</w:t>
            </w:r>
          </w:p>
          <w:p w14:paraId="01CD1162" w14:textId="77777777" w:rsidR="006F4ACC" w:rsidRPr="00E14AB5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Montville</w:t>
            </w:r>
          </w:p>
          <w:p w14:paraId="2A1DC964" w14:textId="77777777" w:rsidR="006F4ACC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Naugatuck</w:t>
            </w:r>
          </w:p>
          <w:p w14:paraId="53C3CBF5" w14:textId="77777777" w:rsidR="00B21D2C" w:rsidRPr="00E14AB5" w:rsidRDefault="00B21D2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New Canaan</w:t>
            </w:r>
          </w:p>
          <w:p w14:paraId="19744C8C" w14:textId="77777777" w:rsidR="00B21D2C" w:rsidRPr="00E14AB5" w:rsidRDefault="00B21D2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New Fairfield</w:t>
            </w:r>
          </w:p>
          <w:p w14:paraId="1DA968D5" w14:textId="77777777" w:rsidR="00B21D2C" w:rsidRPr="00E14AB5" w:rsidRDefault="00B21D2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New Hartford</w:t>
            </w:r>
          </w:p>
          <w:p w14:paraId="07278248" w14:textId="77777777" w:rsidR="00B21D2C" w:rsidRPr="00E14AB5" w:rsidRDefault="00B21D2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Newtown</w:t>
            </w:r>
          </w:p>
          <w:p w14:paraId="37C461CE" w14:textId="77777777" w:rsidR="00B21D2C" w:rsidRPr="00E14AB5" w:rsidRDefault="00B21D2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Norfolk</w:t>
            </w:r>
          </w:p>
          <w:p w14:paraId="4DAFBC2A" w14:textId="77777777" w:rsidR="00B21D2C" w:rsidRPr="00E14AB5" w:rsidRDefault="00B21D2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Norwich</w:t>
            </w:r>
          </w:p>
          <w:p w14:paraId="69D26C4D" w14:textId="77777777" w:rsidR="00B21D2C" w:rsidRPr="00E14AB5" w:rsidRDefault="00B21D2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Plainfield</w:t>
            </w:r>
          </w:p>
          <w:p w14:paraId="4891A608" w14:textId="77777777" w:rsidR="00B21D2C" w:rsidRPr="00E14AB5" w:rsidRDefault="00B21D2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Plymouth</w:t>
            </w:r>
          </w:p>
          <w:p w14:paraId="419C78E6" w14:textId="77777777" w:rsidR="00B21D2C" w:rsidRDefault="00B21D2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Preston</w:t>
            </w:r>
          </w:p>
          <w:p w14:paraId="2AD6FA08" w14:textId="77777777" w:rsidR="00B21D2C" w:rsidRPr="00E14AB5" w:rsidRDefault="00B21D2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Putnam</w:t>
            </w:r>
          </w:p>
          <w:p w14:paraId="1442BCA8" w14:textId="77777777" w:rsidR="00B21D2C" w:rsidRPr="00E14AB5" w:rsidRDefault="00B21D2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Rocky Hill</w:t>
            </w:r>
          </w:p>
          <w:p w14:paraId="5F4C31E6" w14:textId="77777777" w:rsidR="00B21D2C" w:rsidRPr="00E14AB5" w:rsidRDefault="00B21D2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Sherman</w:t>
            </w:r>
          </w:p>
          <w:p w14:paraId="6A0C38BC" w14:textId="77777777" w:rsidR="00B21D2C" w:rsidRPr="00E14AB5" w:rsidRDefault="00B21D2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Simsbury</w:t>
            </w:r>
          </w:p>
          <w:p w14:paraId="4ABFD4D7" w14:textId="26AF729F" w:rsidR="00B21D2C" w:rsidRDefault="00B21D2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Southington</w:t>
            </w:r>
          </w:p>
        </w:tc>
        <w:tc>
          <w:tcPr>
            <w:tcW w:w="1000" w:type="pct"/>
          </w:tcPr>
          <w:p w14:paraId="3C551BB7" w14:textId="77777777" w:rsidR="006F4ACC" w:rsidRPr="00E14AB5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Ansonia</w:t>
            </w:r>
          </w:p>
          <w:p w14:paraId="28150CA1" w14:textId="77777777" w:rsidR="006F4ACC" w:rsidRPr="00E14AB5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Avon</w:t>
            </w:r>
          </w:p>
          <w:p w14:paraId="4A924B76" w14:textId="77777777" w:rsidR="006F4ACC" w:rsidRPr="00E14AB5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Berlin</w:t>
            </w:r>
          </w:p>
          <w:p w14:paraId="6965D8F0" w14:textId="77777777" w:rsidR="006F4ACC" w:rsidRPr="00E14AB5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Bethany</w:t>
            </w:r>
          </w:p>
          <w:p w14:paraId="03405EAF" w14:textId="77777777" w:rsidR="006F4ACC" w:rsidRPr="00E14AB5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Bloomfield</w:t>
            </w:r>
          </w:p>
          <w:p w14:paraId="577D1DD7" w14:textId="77777777" w:rsidR="006F4ACC" w:rsidRPr="00E14AB5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Canterbury</w:t>
            </w:r>
          </w:p>
          <w:p w14:paraId="75EE98C5" w14:textId="77777777" w:rsidR="006F4ACC" w:rsidRPr="00E14AB5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Cheshire</w:t>
            </w:r>
          </w:p>
          <w:p w14:paraId="5D67C256" w14:textId="77777777" w:rsidR="006F4ACC" w:rsidRPr="00E14AB5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Chester</w:t>
            </w:r>
          </w:p>
          <w:p w14:paraId="70975859" w14:textId="77777777" w:rsidR="006F4ACC" w:rsidRPr="00E14AB5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Clinton</w:t>
            </w:r>
          </w:p>
          <w:p w14:paraId="792538E0" w14:textId="77777777" w:rsidR="006F4ACC" w:rsidRPr="00E14AB5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Columbia</w:t>
            </w:r>
          </w:p>
          <w:p w14:paraId="2403F4F8" w14:textId="77777777" w:rsidR="006F4ACC" w:rsidRPr="00E14AB5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Danbury</w:t>
            </w:r>
          </w:p>
          <w:p w14:paraId="46D990DB" w14:textId="77777777" w:rsidR="006F4ACC" w:rsidRPr="00E14AB5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Darien</w:t>
            </w:r>
          </w:p>
          <w:p w14:paraId="2396F555" w14:textId="77777777" w:rsidR="006F4ACC" w:rsidRPr="00E14AB5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Deep River</w:t>
            </w:r>
          </w:p>
          <w:p w14:paraId="714E7433" w14:textId="77777777" w:rsidR="006F4ACC" w:rsidRPr="00E14AB5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East Granby</w:t>
            </w:r>
          </w:p>
          <w:p w14:paraId="69CCBCD0" w14:textId="77777777" w:rsidR="006F4ACC" w:rsidRPr="00E14AB5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East Haven</w:t>
            </w:r>
          </w:p>
          <w:p w14:paraId="6E74742A" w14:textId="77777777" w:rsidR="006F4ACC" w:rsidRPr="00E14AB5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Essex</w:t>
            </w:r>
          </w:p>
          <w:p w14:paraId="04997216" w14:textId="77777777" w:rsidR="006F4ACC" w:rsidRPr="00E14AB5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Fairfield</w:t>
            </w:r>
          </w:p>
          <w:p w14:paraId="0DBA6F2A" w14:textId="77777777" w:rsidR="006F4ACC" w:rsidRPr="00E14AB5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Franklin</w:t>
            </w:r>
          </w:p>
          <w:p w14:paraId="44476870" w14:textId="77777777" w:rsidR="006F4ACC" w:rsidRPr="00E14AB5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Greenwich</w:t>
            </w:r>
          </w:p>
          <w:p w14:paraId="027E63C9" w14:textId="77777777" w:rsidR="006F4ACC" w:rsidRPr="00E14AB5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Groton</w:t>
            </w:r>
          </w:p>
          <w:p w14:paraId="45C6DA5B" w14:textId="77777777" w:rsidR="006F4ACC" w:rsidRPr="00E14AB5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Guilford</w:t>
            </w:r>
          </w:p>
          <w:p w14:paraId="78B3A1B6" w14:textId="77777777" w:rsidR="006F4ACC" w:rsidRPr="00E14AB5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Lebanon</w:t>
            </w:r>
          </w:p>
          <w:p w14:paraId="2C00B2B6" w14:textId="77777777" w:rsidR="006F4ACC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 xml:space="preserve">Lisbon </w:t>
            </w:r>
          </w:p>
          <w:p w14:paraId="31D4BF9E" w14:textId="77777777" w:rsidR="00B21D2C" w:rsidRPr="00E14AB5" w:rsidRDefault="00B21D2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Middletown</w:t>
            </w:r>
          </w:p>
          <w:p w14:paraId="49C7DF86" w14:textId="77777777" w:rsidR="00B21D2C" w:rsidRPr="00E14AB5" w:rsidRDefault="00B21D2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Milford</w:t>
            </w:r>
          </w:p>
          <w:p w14:paraId="13D6EA54" w14:textId="77777777" w:rsidR="00B21D2C" w:rsidRPr="00E14AB5" w:rsidRDefault="00B21D2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New Haven</w:t>
            </w:r>
          </w:p>
          <w:p w14:paraId="36E85968" w14:textId="77777777" w:rsidR="00B21D2C" w:rsidRPr="00E14AB5" w:rsidRDefault="00B21D2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New Milford</w:t>
            </w:r>
          </w:p>
          <w:p w14:paraId="0ABAA9CD" w14:textId="77777777" w:rsidR="00B21D2C" w:rsidRPr="00E14AB5" w:rsidRDefault="00B21D2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Newington</w:t>
            </w:r>
          </w:p>
          <w:p w14:paraId="3610C7BC" w14:textId="77777777" w:rsidR="00B21D2C" w:rsidRPr="00E14AB5" w:rsidRDefault="00B21D2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 xml:space="preserve">North Branford </w:t>
            </w:r>
          </w:p>
          <w:p w14:paraId="3CCB3BDB" w14:textId="77777777" w:rsidR="00B21D2C" w:rsidRPr="00E14AB5" w:rsidRDefault="00B21D2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Norwalk</w:t>
            </w:r>
          </w:p>
          <w:p w14:paraId="5BC4221D" w14:textId="77777777" w:rsidR="00B21D2C" w:rsidRPr="00E14AB5" w:rsidRDefault="00B21D2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 xml:space="preserve">Old </w:t>
            </w:r>
            <w:proofErr w:type="spellStart"/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Saybrook</w:t>
            </w:r>
            <w:proofErr w:type="spellEnd"/>
          </w:p>
          <w:p w14:paraId="0E5D9F69" w14:textId="77777777" w:rsidR="00B21D2C" w:rsidRPr="00E14AB5" w:rsidRDefault="00B21D2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Orange</w:t>
            </w:r>
          </w:p>
          <w:p w14:paraId="38B92FB3" w14:textId="77777777" w:rsidR="00B21D2C" w:rsidRPr="00E14AB5" w:rsidRDefault="00B21D2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Pomfret</w:t>
            </w:r>
          </w:p>
          <w:p w14:paraId="3367B47A" w14:textId="77777777" w:rsidR="00B21D2C" w:rsidRPr="00E14AB5" w:rsidRDefault="00B21D2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Portland</w:t>
            </w:r>
          </w:p>
          <w:p w14:paraId="217A64DB" w14:textId="77777777" w:rsidR="00B21D2C" w:rsidRPr="00E14AB5" w:rsidRDefault="00B21D2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Ridgefield</w:t>
            </w:r>
          </w:p>
          <w:p w14:paraId="6F7BE3D2" w14:textId="77777777" w:rsidR="00B21D2C" w:rsidRPr="00E14AB5" w:rsidRDefault="00B21D2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Seymour</w:t>
            </w:r>
          </w:p>
          <w:p w14:paraId="6B677B9A" w14:textId="6FA02A58" w:rsidR="00B21D2C" w:rsidRDefault="00B21D2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Somers</w:t>
            </w:r>
          </w:p>
        </w:tc>
        <w:tc>
          <w:tcPr>
            <w:tcW w:w="1000" w:type="pct"/>
          </w:tcPr>
          <w:p w14:paraId="7BFDA612" w14:textId="77777777" w:rsidR="006F4ACC" w:rsidRPr="00AA0379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Ashford</w:t>
            </w:r>
          </w:p>
          <w:p w14:paraId="4CD90CBB" w14:textId="77777777" w:rsidR="006F4ACC" w:rsidRPr="00AA0379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Branford</w:t>
            </w:r>
          </w:p>
          <w:p w14:paraId="3DCA3614" w14:textId="77777777" w:rsidR="006F4ACC" w:rsidRPr="00AA0379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Bridgeport</w:t>
            </w:r>
          </w:p>
          <w:p w14:paraId="1189766F" w14:textId="77777777" w:rsidR="006F4ACC" w:rsidRPr="00AA0379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Bristol</w:t>
            </w:r>
          </w:p>
          <w:p w14:paraId="619139A5" w14:textId="77777777" w:rsidR="006F4ACC" w:rsidRPr="00AA0379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Brookfield</w:t>
            </w:r>
          </w:p>
          <w:p w14:paraId="1B5D470F" w14:textId="77777777" w:rsidR="006F4ACC" w:rsidRPr="00AA0379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Brooklyn</w:t>
            </w:r>
          </w:p>
          <w:p w14:paraId="647BD54D" w14:textId="77777777" w:rsidR="006F4ACC" w:rsidRPr="00AA0379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Canaan</w:t>
            </w:r>
          </w:p>
          <w:p w14:paraId="7DB2D66B" w14:textId="77777777" w:rsidR="006F4ACC" w:rsidRPr="00AA0379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Canton</w:t>
            </w:r>
          </w:p>
          <w:p w14:paraId="50D8B2D8" w14:textId="77777777" w:rsidR="006F4ACC" w:rsidRPr="00AA0379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Chaplin</w:t>
            </w:r>
          </w:p>
          <w:p w14:paraId="2451D892" w14:textId="77777777" w:rsidR="006F4ACC" w:rsidRPr="00AA0379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Colchester</w:t>
            </w:r>
          </w:p>
          <w:p w14:paraId="72EE132E" w14:textId="77777777" w:rsidR="006F4ACC" w:rsidRPr="00AA0379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Cornwall</w:t>
            </w:r>
          </w:p>
          <w:p w14:paraId="3262CA1E" w14:textId="77777777" w:rsidR="006F4ACC" w:rsidRPr="00AA0379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Coventry</w:t>
            </w:r>
          </w:p>
          <w:p w14:paraId="12F0A4DD" w14:textId="77777777" w:rsidR="006F4ACC" w:rsidRPr="00AA0379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Derby</w:t>
            </w:r>
          </w:p>
          <w:p w14:paraId="34F15C19" w14:textId="77777777" w:rsidR="006F4ACC" w:rsidRPr="00AA0379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East Hartford</w:t>
            </w:r>
          </w:p>
          <w:p w14:paraId="2A66EC32" w14:textId="77777777" w:rsidR="006F4ACC" w:rsidRPr="00AA0379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Easton</w:t>
            </w:r>
          </w:p>
          <w:p w14:paraId="49800E15" w14:textId="77777777" w:rsidR="006F4ACC" w:rsidRPr="00AA0379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Ellington</w:t>
            </w:r>
          </w:p>
          <w:p w14:paraId="50A92640" w14:textId="77777777" w:rsidR="006F4ACC" w:rsidRPr="00AA0379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Farmington</w:t>
            </w:r>
          </w:p>
          <w:p w14:paraId="042D514D" w14:textId="77777777" w:rsidR="006F4ACC" w:rsidRPr="00AA0379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Griswold</w:t>
            </w:r>
          </w:p>
          <w:p w14:paraId="5994A79A" w14:textId="77777777" w:rsidR="006F4ACC" w:rsidRPr="00AA0379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Hamden</w:t>
            </w:r>
          </w:p>
          <w:p w14:paraId="36EE945D" w14:textId="77777777" w:rsidR="006F4ACC" w:rsidRPr="00AA0379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Hampton</w:t>
            </w:r>
          </w:p>
          <w:p w14:paraId="79BE9052" w14:textId="77777777" w:rsidR="006F4ACC" w:rsidRPr="00AA0379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Hartland</w:t>
            </w:r>
          </w:p>
          <w:p w14:paraId="1EB38025" w14:textId="77777777" w:rsidR="006F4ACC" w:rsidRPr="00AA0379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Kent</w:t>
            </w:r>
          </w:p>
          <w:p w14:paraId="31A53A40" w14:textId="77777777" w:rsidR="006F4ACC" w:rsidRPr="00AA0379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Killingly</w:t>
            </w:r>
          </w:p>
          <w:p w14:paraId="2AB87FA5" w14:textId="77777777" w:rsidR="00B21D2C" w:rsidRPr="00AA0379" w:rsidRDefault="00B21D2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Ledyard</w:t>
            </w:r>
          </w:p>
          <w:p w14:paraId="0305A0FB" w14:textId="77777777" w:rsidR="00B21D2C" w:rsidRPr="00AA0379" w:rsidRDefault="00B21D2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Manchester</w:t>
            </w:r>
          </w:p>
          <w:p w14:paraId="09FD6DF7" w14:textId="77777777" w:rsidR="00B21D2C" w:rsidRPr="00AA0379" w:rsidRDefault="00B21D2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Mansfield</w:t>
            </w:r>
          </w:p>
          <w:p w14:paraId="5A7059B9" w14:textId="77777777" w:rsidR="00B21D2C" w:rsidRPr="00AA0379" w:rsidRDefault="00B21D2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Monroe</w:t>
            </w:r>
          </w:p>
          <w:p w14:paraId="232EF97F" w14:textId="77777777" w:rsidR="00B21D2C" w:rsidRPr="00AA0379" w:rsidRDefault="00B21D2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New Britain</w:t>
            </w:r>
          </w:p>
          <w:p w14:paraId="5C264BE3" w14:textId="77777777" w:rsidR="00B21D2C" w:rsidRPr="00AA0379" w:rsidRDefault="00B21D2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New London</w:t>
            </w:r>
          </w:p>
          <w:p w14:paraId="443A19A2" w14:textId="77777777" w:rsidR="00B21D2C" w:rsidRPr="00AA0379" w:rsidRDefault="00B21D2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North Canaan</w:t>
            </w:r>
          </w:p>
          <w:p w14:paraId="16CFE07A" w14:textId="77777777" w:rsidR="00B21D2C" w:rsidRPr="00AA0379" w:rsidRDefault="00B21D2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 xml:space="preserve">North Stonington </w:t>
            </w:r>
          </w:p>
          <w:p w14:paraId="3FE36430" w14:textId="77777777" w:rsidR="00B21D2C" w:rsidRPr="00AA0379" w:rsidRDefault="00B21D2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Oxford</w:t>
            </w:r>
          </w:p>
          <w:p w14:paraId="1187644D" w14:textId="77777777" w:rsidR="00B21D2C" w:rsidRPr="00AA0379" w:rsidRDefault="00B21D2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Plainville</w:t>
            </w:r>
          </w:p>
          <w:p w14:paraId="121F8FCE" w14:textId="77777777" w:rsidR="00B21D2C" w:rsidRPr="00AA0379" w:rsidRDefault="00B21D2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Redding</w:t>
            </w:r>
          </w:p>
          <w:p w14:paraId="5FDC7D4B" w14:textId="77777777" w:rsidR="00B21D2C" w:rsidRPr="00AA0379" w:rsidRDefault="00B21D2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Salem</w:t>
            </w:r>
          </w:p>
          <w:p w14:paraId="6B7B52C9" w14:textId="29C65088" w:rsidR="00B21D2C" w:rsidRPr="00AA0379" w:rsidRDefault="00B21D2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Salisbury</w:t>
            </w:r>
          </w:p>
        </w:tc>
        <w:tc>
          <w:tcPr>
            <w:tcW w:w="1000" w:type="pct"/>
          </w:tcPr>
          <w:p w14:paraId="7523E300" w14:textId="4062C2C4" w:rsidR="006F4ACC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proofErr w:type="spellStart"/>
            <w:r w:rsidRPr="00415DC5">
              <w:rPr>
                <w:rFonts w:ascii="Roboto" w:eastAsia="Times New Roman" w:hAnsi="Roboto" w:cs="Times New Roman"/>
                <w:sz w:val="24"/>
                <w:szCs w:val="24"/>
              </w:rPr>
              <w:t>Abilis</w:t>
            </w:r>
            <w:proofErr w:type="spellEnd"/>
          </w:p>
          <w:p w14:paraId="27D6AF39" w14:textId="77777777" w:rsidR="00B21D2C" w:rsidRPr="00415DC5" w:rsidRDefault="00B21D2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  <w:p w14:paraId="7CC877A6" w14:textId="720CE543" w:rsidR="006F4ACC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415DC5">
              <w:rPr>
                <w:rFonts w:ascii="Roboto" w:eastAsia="Times New Roman" w:hAnsi="Roboto" w:cs="Times New Roman"/>
                <w:sz w:val="24"/>
                <w:szCs w:val="24"/>
              </w:rPr>
              <w:t>American School for the</w:t>
            </w:r>
            <w:r>
              <w:rPr>
                <w:rFonts w:ascii="Roboto" w:eastAsia="Times New Roman" w:hAnsi="Roboto" w:cs="Times New Roman"/>
                <w:sz w:val="24"/>
                <w:szCs w:val="24"/>
              </w:rPr>
              <w:t xml:space="preserve"> </w:t>
            </w:r>
            <w:r w:rsidRPr="00415DC5">
              <w:rPr>
                <w:rFonts w:ascii="Roboto" w:eastAsia="Times New Roman" w:hAnsi="Roboto" w:cs="Times New Roman"/>
                <w:sz w:val="24"/>
                <w:szCs w:val="24"/>
              </w:rPr>
              <w:t>Deaf</w:t>
            </w:r>
          </w:p>
          <w:p w14:paraId="73C42715" w14:textId="77777777" w:rsidR="00B21D2C" w:rsidRPr="00415DC5" w:rsidRDefault="00B21D2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  <w:p w14:paraId="31A316DD" w14:textId="471C58A0" w:rsidR="006F4ACC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415DC5">
              <w:rPr>
                <w:rFonts w:ascii="Roboto" w:eastAsia="Times New Roman" w:hAnsi="Roboto" w:cs="Times New Roman"/>
                <w:sz w:val="24"/>
                <w:szCs w:val="24"/>
              </w:rPr>
              <w:t>BEACON Services of CT</w:t>
            </w:r>
          </w:p>
          <w:p w14:paraId="2580BFAD" w14:textId="77777777" w:rsidR="00B21D2C" w:rsidRPr="00415DC5" w:rsidRDefault="00B21D2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  <w:p w14:paraId="58B0E3FE" w14:textId="5746299C" w:rsidR="006F4ACC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415DC5">
              <w:rPr>
                <w:rFonts w:ascii="Roboto" w:eastAsia="Times New Roman" w:hAnsi="Roboto" w:cs="Times New Roman"/>
                <w:sz w:val="24"/>
                <w:szCs w:val="24"/>
              </w:rPr>
              <w:t>Benchmark Infant and Toddler Services</w:t>
            </w:r>
          </w:p>
          <w:p w14:paraId="39B736BD" w14:textId="77777777" w:rsidR="00B21D2C" w:rsidRPr="00415DC5" w:rsidRDefault="00B21D2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  <w:p w14:paraId="15275A99" w14:textId="44BBCE2C" w:rsidR="006F4ACC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415DC5">
              <w:rPr>
                <w:rFonts w:ascii="Roboto" w:eastAsia="Times New Roman" w:hAnsi="Roboto" w:cs="Times New Roman"/>
                <w:sz w:val="24"/>
                <w:szCs w:val="24"/>
              </w:rPr>
              <w:t>Building Bridges, LLC</w:t>
            </w:r>
          </w:p>
          <w:p w14:paraId="73E13BD5" w14:textId="77777777" w:rsidR="00B21D2C" w:rsidRPr="00415DC5" w:rsidRDefault="00B21D2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  <w:p w14:paraId="21CB5276" w14:textId="22C15005" w:rsidR="006F4ACC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415DC5">
              <w:rPr>
                <w:rFonts w:ascii="Roboto" w:eastAsia="Times New Roman" w:hAnsi="Roboto" w:cs="Times New Roman"/>
                <w:sz w:val="24"/>
                <w:szCs w:val="24"/>
              </w:rPr>
              <w:t>Children’s Therapy</w:t>
            </w:r>
            <w:r>
              <w:rPr>
                <w:rFonts w:ascii="Roboto" w:eastAsia="Times New Roman" w:hAnsi="Roboto" w:cs="Times New Roman"/>
                <w:sz w:val="24"/>
                <w:szCs w:val="24"/>
              </w:rPr>
              <w:t xml:space="preserve"> </w:t>
            </w:r>
            <w:r w:rsidRPr="00415DC5">
              <w:rPr>
                <w:rFonts w:ascii="Roboto" w:eastAsia="Times New Roman" w:hAnsi="Roboto" w:cs="Times New Roman"/>
                <w:sz w:val="24"/>
                <w:szCs w:val="24"/>
              </w:rPr>
              <w:t>Services</w:t>
            </w:r>
          </w:p>
          <w:p w14:paraId="6D278A2F" w14:textId="77777777" w:rsidR="00B21D2C" w:rsidRPr="00415DC5" w:rsidRDefault="00B21D2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  <w:p w14:paraId="10273929" w14:textId="20ED1A06" w:rsidR="006F4ACC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415DC5">
              <w:rPr>
                <w:rFonts w:ascii="Roboto" w:eastAsia="Times New Roman" w:hAnsi="Roboto" w:cs="Times New Roman"/>
                <w:sz w:val="24"/>
                <w:szCs w:val="24"/>
              </w:rPr>
              <w:t>Creative Interventions</w:t>
            </w:r>
          </w:p>
          <w:p w14:paraId="430C0FDA" w14:textId="77777777" w:rsidR="00B21D2C" w:rsidRPr="00415DC5" w:rsidRDefault="00B21D2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  <w:p w14:paraId="4BC88787" w14:textId="40C8F676" w:rsidR="006F4ACC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415DC5">
              <w:rPr>
                <w:rFonts w:ascii="Roboto" w:eastAsia="Times New Roman" w:hAnsi="Roboto" w:cs="Times New Roman"/>
                <w:sz w:val="24"/>
                <w:szCs w:val="24"/>
              </w:rPr>
              <w:t>CREC Birth to Three</w:t>
            </w:r>
          </w:p>
          <w:p w14:paraId="78A3E5A7" w14:textId="77777777" w:rsidR="00B21D2C" w:rsidRPr="00415DC5" w:rsidRDefault="00B21D2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  <w:p w14:paraId="67041145" w14:textId="42AE413D" w:rsidR="006F4ACC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415DC5">
              <w:rPr>
                <w:rFonts w:ascii="Roboto" w:eastAsia="Times New Roman" w:hAnsi="Roboto" w:cs="Times New Roman"/>
                <w:sz w:val="24"/>
                <w:szCs w:val="24"/>
              </w:rPr>
              <w:t>EASTCONN</w:t>
            </w:r>
          </w:p>
          <w:p w14:paraId="32098785" w14:textId="77777777" w:rsidR="00B21D2C" w:rsidRPr="00415DC5" w:rsidRDefault="00B21D2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  <w:p w14:paraId="22176BFE" w14:textId="32A0C24C" w:rsidR="006F4ACC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415DC5">
              <w:rPr>
                <w:rFonts w:ascii="Roboto" w:eastAsia="Times New Roman" w:hAnsi="Roboto" w:cs="Times New Roman"/>
                <w:sz w:val="24"/>
                <w:szCs w:val="24"/>
              </w:rPr>
              <w:t>Easter Seals Birth to</w:t>
            </w:r>
            <w:r>
              <w:rPr>
                <w:rFonts w:ascii="Roboto" w:eastAsia="Times New Roman" w:hAnsi="Roboto" w:cs="Times New Roman"/>
                <w:sz w:val="24"/>
                <w:szCs w:val="24"/>
              </w:rPr>
              <w:t xml:space="preserve"> </w:t>
            </w:r>
            <w:r w:rsidRPr="00415DC5">
              <w:rPr>
                <w:rFonts w:ascii="Roboto" w:eastAsia="Times New Roman" w:hAnsi="Roboto" w:cs="Times New Roman"/>
                <w:sz w:val="24"/>
                <w:szCs w:val="24"/>
              </w:rPr>
              <w:t>Three</w:t>
            </w:r>
          </w:p>
          <w:p w14:paraId="5C4AB44D" w14:textId="77777777" w:rsidR="00B21D2C" w:rsidRPr="00415DC5" w:rsidRDefault="00B21D2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  <w:p w14:paraId="7796C6A3" w14:textId="77777777" w:rsidR="006F4ACC" w:rsidRPr="00415DC5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415DC5">
              <w:rPr>
                <w:rFonts w:ascii="Roboto" w:eastAsia="Times New Roman" w:hAnsi="Roboto" w:cs="Times New Roman"/>
                <w:sz w:val="24"/>
                <w:szCs w:val="24"/>
              </w:rPr>
              <w:t>Ed Advance</w:t>
            </w:r>
          </w:p>
          <w:p w14:paraId="7C2E1DC1" w14:textId="77777777" w:rsidR="00B21D2C" w:rsidRDefault="00B21D2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  <w:p w14:paraId="6E4F5379" w14:textId="67554731" w:rsidR="006F4ACC" w:rsidRPr="00415DC5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415DC5">
              <w:rPr>
                <w:rFonts w:ascii="Roboto" w:eastAsia="Times New Roman" w:hAnsi="Roboto" w:cs="Times New Roman"/>
                <w:sz w:val="24"/>
                <w:szCs w:val="24"/>
              </w:rPr>
              <w:t>HARC</w:t>
            </w:r>
            <w:r w:rsidR="00B21D2C">
              <w:rPr>
                <w:rFonts w:ascii="Roboto" w:eastAsia="Times New Roman" w:hAnsi="Roboto" w:cs="Times New Roman"/>
                <w:sz w:val="24"/>
                <w:szCs w:val="24"/>
              </w:rPr>
              <w:t xml:space="preserve">, </w:t>
            </w:r>
            <w:r w:rsidRPr="00415DC5">
              <w:rPr>
                <w:rFonts w:ascii="Roboto" w:eastAsia="Times New Roman" w:hAnsi="Roboto" w:cs="Times New Roman"/>
                <w:sz w:val="24"/>
                <w:szCs w:val="24"/>
              </w:rPr>
              <w:t>Steppingstones</w:t>
            </w:r>
          </w:p>
          <w:p w14:paraId="0210AFC6" w14:textId="77777777" w:rsidR="00B21D2C" w:rsidRDefault="00B21D2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  <w:p w14:paraId="74423753" w14:textId="2FA90424" w:rsidR="006F4ACC" w:rsidRPr="00415DC5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415DC5">
              <w:rPr>
                <w:rFonts w:ascii="Roboto" w:eastAsia="Times New Roman" w:hAnsi="Roboto" w:cs="Times New Roman"/>
                <w:sz w:val="24"/>
                <w:szCs w:val="24"/>
              </w:rPr>
              <w:t>Project Interact</w:t>
            </w:r>
          </w:p>
          <w:p w14:paraId="05AFFCBF" w14:textId="77777777" w:rsidR="00B21D2C" w:rsidRDefault="00B21D2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  <w:p w14:paraId="71C9D2A2" w14:textId="53D677DE" w:rsidR="00B21D2C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415DC5">
              <w:rPr>
                <w:rFonts w:ascii="Roboto" w:eastAsia="Times New Roman" w:hAnsi="Roboto" w:cs="Times New Roman"/>
                <w:sz w:val="24"/>
                <w:szCs w:val="24"/>
              </w:rPr>
              <w:t>REACHOUT, Inc</w:t>
            </w:r>
          </w:p>
        </w:tc>
        <w:tc>
          <w:tcPr>
            <w:tcW w:w="1000" w:type="pct"/>
          </w:tcPr>
          <w:p w14:paraId="72B0389C" w14:textId="2CCF93F5" w:rsidR="00340766" w:rsidRDefault="00340766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</w:rPr>
              <w:t>North Haven Public Schools</w:t>
            </w:r>
          </w:p>
          <w:p w14:paraId="4823201C" w14:textId="77777777" w:rsidR="00340766" w:rsidRDefault="00340766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  <w:p w14:paraId="66A27E05" w14:textId="6D78A371" w:rsidR="006F4ACC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940871">
              <w:rPr>
                <w:rFonts w:ascii="Roboto" w:eastAsia="Times New Roman" w:hAnsi="Roboto" w:cs="Times New Roman"/>
                <w:sz w:val="24"/>
                <w:szCs w:val="24"/>
              </w:rPr>
              <w:t>Central Connecticut State University</w:t>
            </w:r>
          </w:p>
          <w:p w14:paraId="7EF62114" w14:textId="77777777" w:rsidR="00B21D2C" w:rsidRDefault="00B21D2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  <w:p w14:paraId="02C978AF" w14:textId="435FFF51" w:rsidR="006F4ACC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940871">
              <w:rPr>
                <w:rFonts w:ascii="Roboto" w:eastAsia="Times New Roman" w:hAnsi="Roboto" w:cs="Times New Roman"/>
                <w:sz w:val="24"/>
                <w:szCs w:val="24"/>
              </w:rPr>
              <w:t>Quinnipiac University</w:t>
            </w:r>
          </w:p>
          <w:p w14:paraId="54D2946D" w14:textId="77777777" w:rsidR="00B21D2C" w:rsidRDefault="00B21D2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  <w:p w14:paraId="06279683" w14:textId="2D94F6CF" w:rsidR="006F4ACC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415DC5">
              <w:rPr>
                <w:rFonts w:ascii="Roboto" w:eastAsia="Times New Roman" w:hAnsi="Roboto" w:cs="Times New Roman"/>
                <w:sz w:val="24"/>
                <w:szCs w:val="24"/>
              </w:rPr>
              <w:t>DDS - North Region</w:t>
            </w:r>
          </w:p>
          <w:p w14:paraId="46CD3B8A" w14:textId="77777777" w:rsidR="00B21D2C" w:rsidRPr="00415DC5" w:rsidRDefault="00B21D2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  <w:p w14:paraId="37C5D744" w14:textId="4A71FCE4" w:rsidR="006F4ACC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415DC5">
              <w:rPr>
                <w:rFonts w:ascii="Roboto" w:eastAsia="Times New Roman" w:hAnsi="Roboto" w:cs="Times New Roman"/>
                <w:sz w:val="24"/>
                <w:szCs w:val="24"/>
              </w:rPr>
              <w:t>Viability Inc.</w:t>
            </w:r>
          </w:p>
          <w:p w14:paraId="11FF95EA" w14:textId="77777777" w:rsidR="00B21D2C" w:rsidRPr="00415DC5" w:rsidRDefault="00B21D2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  <w:p w14:paraId="3BE01499" w14:textId="1526F8BE" w:rsidR="006F4ACC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415DC5">
              <w:rPr>
                <w:rFonts w:ascii="Roboto" w:eastAsia="Times New Roman" w:hAnsi="Roboto" w:cs="Times New Roman"/>
                <w:sz w:val="24"/>
                <w:szCs w:val="24"/>
              </w:rPr>
              <w:t>Berkshire Meadows</w:t>
            </w:r>
          </w:p>
          <w:p w14:paraId="1321567C" w14:textId="77777777" w:rsidR="00B21D2C" w:rsidRPr="00415DC5" w:rsidRDefault="00B21D2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  <w:p w14:paraId="1E831863" w14:textId="00FF9523" w:rsidR="006F4ACC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415DC5">
              <w:rPr>
                <w:rFonts w:ascii="Roboto" w:eastAsia="Times New Roman" w:hAnsi="Roboto" w:cs="Times New Roman"/>
                <w:sz w:val="24"/>
                <w:szCs w:val="24"/>
              </w:rPr>
              <w:t xml:space="preserve">Hospital </w:t>
            </w:r>
            <w:proofErr w:type="gramStart"/>
            <w:r w:rsidRPr="00415DC5">
              <w:rPr>
                <w:rFonts w:ascii="Roboto" w:eastAsia="Times New Roman" w:hAnsi="Roboto" w:cs="Times New Roman"/>
                <w:sz w:val="24"/>
                <w:szCs w:val="24"/>
              </w:rPr>
              <w:t>For</w:t>
            </w:r>
            <w:proofErr w:type="gramEnd"/>
            <w:r w:rsidRPr="00415DC5">
              <w:rPr>
                <w:rFonts w:ascii="Roboto" w:eastAsia="Times New Roman" w:hAnsi="Roboto" w:cs="Times New Roman"/>
                <w:sz w:val="24"/>
                <w:szCs w:val="24"/>
              </w:rPr>
              <w:t xml:space="preserve"> Special Care</w:t>
            </w:r>
          </w:p>
          <w:p w14:paraId="68091B22" w14:textId="77777777" w:rsidR="00B21D2C" w:rsidRDefault="00B21D2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  <w:p w14:paraId="264B4989" w14:textId="77777777" w:rsidR="006F4ACC" w:rsidRDefault="006F4ACC" w:rsidP="00B21D2C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415DC5">
              <w:rPr>
                <w:rFonts w:ascii="Roboto" w:eastAsia="Times New Roman" w:hAnsi="Roboto" w:cs="Times New Roman"/>
                <w:sz w:val="24"/>
                <w:szCs w:val="24"/>
              </w:rPr>
              <w:t>Nancy Simison</w:t>
            </w:r>
            <w:r>
              <w:rPr>
                <w:rFonts w:ascii="Roboto" w:eastAsia="Times New Roman" w:hAnsi="Roboto" w:cs="Times New Roman"/>
                <w:sz w:val="24"/>
                <w:szCs w:val="24"/>
              </w:rPr>
              <w:t xml:space="preserve"> of University of Saint Joseph</w:t>
            </w:r>
          </w:p>
        </w:tc>
      </w:tr>
    </w:tbl>
    <w:p w14:paraId="043F07CB" w14:textId="77777777" w:rsidR="006F4ACC" w:rsidRDefault="006F4ACC"/>
    <w:p w14:paraId="40FC0890" w14:textId="46F8E8FC" w:rsidR="006F4ACC" w:rsidRDefault="00C42075" w:rsidP="00BB39F2">
      <w:pPr>
        <w:shd w:val="clear" w:color="auto" w:fill="FFFFFF"/>
        <w:spacing w:after="210" w:line="240" w:lineRule="auto"/>
        <w:outlineLvl w:val="5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t>continued…</w:t>
      </w:r>
    </w:p>
    <w:tbl>
      <w:tblPr>
        <w:tblStyle w:val="TableGrid"/>
        <w:tblW w:w="4000" w:type="pct"/>
        <w:tblLayout w:type="fixed"/>
        <w:tblLook w:val="04A0" w:firstRow="1" w:lastRow="0" w:firstColumn="1" w:lastColumn="0" w:noHBand="0" w:noVBand="1"/>
      </w:tblPr>
      <w:tblGrid>
        <w:gridCol w:w="2160"/>
        <w:gridCol w:w="2158"/>
        <w:gridCol w:w="2158"/>
        <w:gridCol w:w="2156"/>
      </w:tblGrid>
      <w:tr w:rsidR="00AA0379" w14:paraId="15FE8578" w14:textId="77777777" w:rsidTr="00AA0379">
        <w:tc>
          <w:tcPr>
            <w:tcW w:w="1251" w:type="pct"/>
          </w:tcPr>
          <w:p w14:paraId="7F5ADF50" w14:textId="77777777" w:rsidR="00AA0379" w:rsidRPr="00024224" w:rsidRDefault="00AA0379" w:rsidP="00AA0379">
            <w:pPr>
              <w:jc w:val="center"/>
              <w:outlineLvl w:val="5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r w:rsidRPr="00024224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CT Schools</w:t>
            </w:r>
          </w:p>
          <w:p w14:paraId="5C35F58C" w14:textId="77777777" w:rsidR="00AA0379" w:rsidRPr="00024224" w:rsidRDefault="00AA0379" w:rsidP="00AA0379">
            <w:pPr>
              <w:jc w:val="center"/>
              <w:outlineLvl w:val="5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r w:rsidRPr="00024224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(Cohort A)</w:t>
            </w:r>
          </w:p>
          <w:p w14:paraId="1D19F4DF" w14:textId="77777777" w:rsidR="00AA0379" w:rsidRPr="00AA0379" w:rsidRDefault="00AA0379" w:rsidP="00AA0379">
            <w:pPr>
              <w:jc w:val="center"/>
              <w:outlineLvl w:val="5"/>
              <w:rPr>
                <w:rFonts w:ascii="Roboto" w:eastAsia="Times New Roman" w:hAnsi="Roboto" w:cs="Times New Roman"/>
                <w:color w:val="002060"/>
              </w:rPr>
            </w:pPr>
            <w:r w:rsidRPr="00AA0379">
              <w:rPr>
                <w:rFonts w:ascii="Roboto" w:eastAsia="Times New Roman" w:hAnsi="Roboto" w:cs="Times New Roman"/>
                <w:color w:val="002060"/>
              </w:rPr>
              <w:t>Membership through</w:t>
            </w:r>
          </w:p>
          <w:p w14:paraId="67D28847" w14:textId="42A2759B" w:rsidR="00AA0379" w:rsidRPr="00024224" w:rsidRDefault="00AA0379" w:rsidP="00AA0379">
            <w:pPr>
              <w:jc w:val="center"/>
              <w:outlineLvl w:val="5"/>
              <w:rPr>
                <w:rFonts w:ascii="Roboto" w:eastAsia="Times New Roman" w:hAnsi="Roboto" w:cs="Times New Roman"/>
                <w:i/>
                <w:iCs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color w:val="002060"/>
              </w:rPr>
              <w:t>June 202</w:t>
            </w:r>
            <w:r>
              <w:rPr>
                <w:rFonts w:ascii="Roboto" w:eastAsia="Times New Roman" w:hAnsi="Roboto" w:cs="Times New Roman"/>
                <w:color w:val="002060"/>
              </w:rPr>
              <w:t>2</w:t>
            </w:r>
          </w:p>
        </w:tc>
        <w:tc>
          <w:tcPr>
            <w:tcW w:w="1250" w:type="pct"/>
          </w:tcPr>
          <w:p w14:paraId="63DB8FEE" w14:textId="77777777" w:rsidR="00AA0379" w:rsidRPr="00024224" w:rsidRDefault="00AA0379" w:rsidP="00AA0379">
            <w:pPr>
              <w:jc w:val="center"/>
              <w:outlineLvl w:val="5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r w:rsidRPr="00024224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CT Schools</w:t>
            </w:r>
          </w:p>
          <w:p w14:paraId="792D9472" w14:textId="77777777" w:rsidR="00AA0379" w:rsidRDefault="00AA0379" w:rsidP="00AA0379">
            <w:pPr>
              <w:jc w:val="center"/>
              <w:outlineLvl w:val="5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r w:rsidRPr="00024224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(Cohort B)</w:t>
            </w:r>
          </w:p>
          <w:p w14:paraId="64A4C456" w14:textId="77777777" w:rsidR="00AA0379" w:rsidRPr="00AA0379" w:rsidRDefault="00AA0379" w:rsidP="00AA0379">
            <w:pPr>
              <w:jc w:val="center"/>
              <w:outlineLvl w:val="5"/>
              <w:rPr>
                <w:rFonts w:ascii="Roboto" w:eastAsia="Times New Roman" w:hAnsi="Roboto" w:cs="Times New Roman"/>
                <w:color w:val="002060"/>
              </w:rPr>
            </w:pPr>
            <w:r w:rsidRPr="00AA0379">
              <w:rPr>
                <w:rFonts w:ascii="Roboto" w:eastAsia="Times New Roman" w:hAnsi="Roboto" w:cs="Times New Roman"/>
                <w:color w:val="002060"/>
              </w:rPr>
              <w:t>Subscription &amp; Membership through</w:t>
            </w:r>
          </w:p>
          <w:p w14:paraId="5C4E5632" w14:textId="77777777" w:rsidR="00AA0379" w:rsidRDefault="00AA0379" w:rsidP="00AA0379">
            <w:pPr>
              <w:jc w:val="center"/>
              <w:outlineLvl w:val="5"/>
              <w:rPr>
                <w:rFonts w:ascii="Roboto" w:eastAsia="Times New Roman" w:hAnsi="Roboto" w:cs="Times New Roman"/>
                <w:color w:val="002060"/>
              </w:rPr>
            </w:pPr>
            <w:r w:rsidRPr="00AA0379">
              <w:rPr>
                <w:rFonts w:ascii="Roboto" w:eastAsia="Times New Roman" w:hAnsi="Roboto" w:cs="Times New Roman"/>
                <w:color w:val="002060"/>
              </w:rPr>
              <w:t>June 202</w:t>
            </w:r>
            <w:r>
              <w:rPr>
                <w:rFonts w:ascii="Roboto" w:eastAsia="Times New Roman" w:hAnsi="Roboto" w:cs="Times New Roman"/>
                <w:color w:val="002060"/>
              </w:rPr>
              <w:t>2</w:t>
            </w:r>
          </w:p>
          <w:p w14:paraId="2B1CE06B" w14:textId="0C42088A" w:rsidR="00AA0379" w:rsidRPr="00024224" w:rsidRDefault="00AA0379" w:rsidP="00AA0379">
            <w:pPr>
              <w:jc w:val="center"/>
              <w:outlineLvl w:val="5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2CB476DA" w14:textId="77777777" w:rsidR="00AA0379" w:rsidRPr="00AA0379" w:rsidRDefault="00AA0379" w:rsidP="00AA0379">
            <w:pPr>
              <w:jc w:val="center"/>
              <w:outlineLvl w:val="5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CT Schools</w:t>
            </w:r>
          </w:p>
          <w:p w14:paraId="22405BFE" w14:textId="77777777" w:rsidR="00AA0379" w:rsidRPr="00AA0379" w:rsidRDefault="00AA0379" w:rsidP="00AA0379">
            <w:pPr>
              <w:jc w:val="center"/>
              <w:outlineLvl w:val="5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(Cohort C)</w:t>
            </w:r>
          </w:p>
          <w:p w14:paraId="1A15EE1A" w14:textId="77777777" w:rsidR="00AA0379" w:rsidRPr="00AA0379" w:rsidRDefault="00AA0379" w:rsidP="00AA0379">
            <w:pPr>
              <w:jc w:val="center"/>
              <w:outlineLvl w:val="5"/>
              <w:rPr>
                <w:rFonts w:ascii="Roboto" w:eastAsia="Times New Roman" w:hAnsi="Roboto" w:cs="Times New Roman"/>
                <w:color w:val="002060"/>
              </w:rPr>
            </w:pPr>
            <w:r w:rsidRPr="00AA0379">
              <w:rPr>
                <w:rFonts w:ascii="Roboto" w:eastAsia="Times New Roman" w:hAnsi="Roboto" w:cs="Times New Roman"/>
                <w:color w:val="002060"/>
              </w:rPr>
              <w:t>Membership through</w:t>
            </w:r>
          </w:p>
          <w:p w14:paraId="78108971" w14:textId="5F1D4416" w:rsidR="00AA0379" w:rsidRPr="00024224" w:rsidRDefault="00AA0379" w:rsidP="00AA0379">
            <w:pPr>
              <w:jc w:val="center"/>
              <w:outlineLvl w:val="5"/>
              <w:rPr>
                <w:rFonts w:ascii="Roboto" w:eastAsia="Times New Roman" w:hAnsi="Roboto" w:cs="Times New Roman"/>
                <w:i/>
                <w:iCs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color w:val="002060"/>
              </w:rPr>
              <w:t>June 202</w:t>
            </w:r>
            <w:r>
              <w:rPr>
                <w:rFonts w:ascii="Roboto" w:eastAsia="Times New Roman" w:hAnsi="Roboto" w:cs="Times New Roman"/>
                <w:color w:val="002060"/>
              </w:rPr>
              <w:t>2</w:t>
            </w:r>
          </w:p>
        </w:tc>
        <w:tc>
          <w:tcPr>
            <w:tcW w:w="1249" w:type="pct"/>
          </w:tcPr>
          <w:p w14:paraId="2D75A9C4" w14:textId="77777777" w:rsidR="00AA0379" w:rsidRPr="00024224" w:rsidRDefault="00AA0379" w:rsidP="00AA0379">
            <w:pPr>
              <w:jc w:val="center"/>
              <w:outlineLvl w:val="5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r w:rsidRPr="00E7261B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CT Birth to Three Programs</w:t>
            </w:r>
          </w:p>
        </w:tc>
      </w:tr>
      <w:tr w:rsidR="00C42075" w14:paraId="1329B573" w14:textId="77777777" w:rsidTr="00AA0379">
        <w:tc>
          <w:tcPr>
            <w:tcW w:w="1251" w:type="pct"/>
          </w:tcPr>
          <w:p w14:paraId="60530816" w14:textId="77777777" w:rsidR="00C42075" w:rsidRPr="00E14AB5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Stamford</w:t>
            </w:r>
          </w:p>
          <w:p w14:paraId="6C6A165F" w14:textId="77777777" w:rsidR="00C42075" w:rsidRPr="00E14AB5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Sterling</w:t>
            </w:r>
          </w:p>
          <w:p w14:paraId="3CE9274F" w14:textId="77777777" w:rsidR="00C42075" w:rsidRPr="00E14AB5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Thomaston</w:t>
            </w:r>
          </w:p>
          <w:p w14:paraId="5795D1A6" w14:textId="77777777" w:rsidR="00C42075" w:rsidRPr="00E14AB5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proofErr w:type="spellStart"/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Voluntown</w:t>
            </w:r>
            <w:proofErr w:type="spellEnd"/>
          </w:p>
          <w:p w14:paraId="29989FE1" w14:textId="77777777" w:rsidR="00C42075" w:rsidRPr="00E14AB5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Wallingford</w:t>
            </w:r>
          </w:p>
          <w:p w14:paraId="5F3A34A8" w14:textId="77777777" w:rsidR="00C42075" w:rsidRPr="00E14AB5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West Hartford</w:t>
            </w:r>
          </w:p>
          <w:p w14:paraId="5702FA87" w14:textId="77777777" w:rsidR="00C42075" w:rsidRPr="00E14AB5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West Haven</w:t>
            </w:r>
          </w:p>
          <w:p w14:paraId="285203A8" w14:textId="77777777" w:rsidR="00C42075" w:rsidRPr="00E14AB5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Wethersfield</w:t>
            </w:r>
          </w:p>
          <w:p w14:paraId="6D630C1C" w14:textId="77777777" w:rsidR="00C42075" w:rsidRPr="00E14AB5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Windsor</w:t>
            </w:r>
          </w:p>
          <w:p w14:paraId="0BD48456" w14:textId="77777777" w:rsidR="00C42075" w:rsidRPr="00E14AB5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Region 7</w:t>
            </w:r>
          </w:p>
          <w:p w14:paraId="72E59BF3" w14:textId="77777777" w:rsidR="00C42075" w:rsidRPr="00E14AB5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Region 8</w:t>
            </w:r>
          </w:p>
          <w:p w14:paraId="6D9CA8C5" w14:textId="77777777" w:rsidR="00C42075" w:rsidRPr="00E14AB5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Region 13</w:t>
            </w:r>
          </w:p>
          <w:p w14:paraId="2E037232" w14:textId="77777777" w:rsidR="00C42075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Region 14</w:t>
            </w:r>
          </w:p>
          <w:p w14:paraId="5540BFE7" w14:textId="77777777" w:rsidR="00C42075" w:rsidRPr="00E14AB5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Region 15</w:t>
            </w:r>
          </w:p>
          <w:p w14:paraId="300EF5A8" w14:textId="77777777" w:rsidR="00C42075" w:rsidRPr="00E14AB5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Region 16</w:t>
            </w:r>
          </w:p>
          <w:p w14:paraId="48F307B8" w14:textId="77777777" w:rsidR="00C42075" w:rsidRPr="00E14AB5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Region 17</w:t>
            </w:r>
          </w:p>
          <w:p w14:paraId="2E7C07F2" w14:textId="77777777" w:rsidR="00C42075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E14AB5">
              <w:rPr>
                <w:rFonts w:ascii="Roboto" w:eastAsia="Times New Roman" w:hAnsi="Roboto" w:cs="Times New Roman"/>
                <w:sz w:val="24"/>
                <w:szCs w:val="24"/>
              </w:rPr>
              <w:t>Region 18</w:t>
            </w:r>
          </w:p>
        </w:tc>
        <w:tc>
          <w:tcPr>
            <w:tcW w:w="1250" w:type="pct"/>
          </w:tcPr>
          <w:p w14:paraId="67498A2E" w14:textId="77777777" w:rsidR="00C42075" w:rsidRPr="00AA0379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 xml:space="preserve">Stafford </w:t>
            </w:r>
          </w:p>
          <w:p w14:paraId="0B46FA8E" w14:textId="77777777" w:rsidR="00C42075" w:rsidRPr="00AA0379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Stafford</w:t>
            </w:r>
          </w:p>
          <w:p w14:paraId="3D06C605" w14:textId="77777777" w:rsidR="00C42075" w:rsidRPr="00AA0379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Stonington</w:t>
            </w:r>
          </w:p>
          <w:p w14:paraId="47E77CA4" w14:textId="77777777" w:rsidR="00C42075" w:rsidRPr="00AA0379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Tolland</w:t>
            </w:r>
          </w:p>
          <w:p w14:paraId="16A57CB8" w14:textId="77777777" w:rsidR="00C42075" w:rsidRPr="00AA0379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Torrington</w:t>
            </w:r>
          </w:p>
          <w:p w14:paraId="65AE49DA" w14:textId="77777777" w:rsidR="00C42075" w:rsidRPr="00AA0379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Union</w:t>
            </w:r>
          </w:p>
          <w:p w14:paraId="6A541413" w14:textId="77777777" w:rsidR="00C42075" w:rsidRPr="00AA0379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Waterbury</w:t>
            </w:r>
          </w:p>
          <w:p w14:paraId="3692FB9D" w14:textId="77777777" w:rsidR="00C42075" w:rsidRPr="00AA0379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Windham</w:t>
            </w:r>
          </w:p>
          <w:p w14:paraId="3FCB804A" w14:textId="77777777" w:rsidR="00C42075" w:rsidRPr="00AA0379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Wolcott</w:t>
            </w:r>
          </w:p>
          <w:p w14:paraId="7D0570F1" w14:textId="77777777" w:rsidR="00C42075" w:rsidRPr="00AA0379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Woodbridge</w:t>
            </w:r>
          </w:p>
          <w:p w14:paraId="54CADA7D" w14:textId="77777777" w:rsidR="00C42075" w:rsidRPr="00AA0379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Woodstock</w:t>
            </w:r>
          </w:p>
          <w:p w14:paraId="052CE0E1" w14:textId="77777777" w:rsidR="00C42075" w:rsidRPr="00AA0379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Region 4</w:t>
            </w:r>
          </w:p>
          <w:p w14:paraId="25BBC7B2" w14:textId="77777777" w:rsidR="00C42075" w:rsidRPr="00AA0379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Region 5</w:t>
            </w:r>
          </w:p>
          <w:p w14:paraId="2FE8B4BB" w14:textId="77777777" w:rsidR="00C42075" w:rsidRPr="00AA0379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Region 10</w:t>
            </w:r>
          </w:p>
          <w:p w14:paraId="0D6A4533" w14:textId="77777777" w:rsidR="00C42075" w:rsidRPr="00AA0379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Region 12</w:t>
            </w:r>
          </w:p>
        </w:tc>
        <w:tc>
          <w:tcPr>
            <w:tcW w:w="1250" w:type="pct"/>
          </w:tcPr>
          <w:p w14:paraId="40ED7225" w14:textId="77777777" w:rsidR="00C42075" w:rsidRPr="00AA0379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Scotland</w:t>
            </w:r>
          </w:p>
          <w:p w14:paraId="7040CD41" w14:textId="77777777" w:rsidR="00C42075" w:rsidRPr="00AA0379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Sharon</w:t>
            </w:r>
          </w:p>
          <w:p w14:paraId="010F3253" w14:textId="77777777" w:rsidR="00C42075" w:rsidRPr="00AA0379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Shelton</w:t>
            </w:r>
          </w:p>
          <w:p w14:paraId="3F0A496F" w14:textId="77777777" w:rsidR="00C42075" w:rsidRPr="00AA0379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South Windsor</w:t>
            </w:r>
          </w:p>
          <w:p w14:paraId="08AFF268" w14:textId="77777777" w:rsidR="00C42075" w:rsidRPr="00AA0379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Sprague</w:t>
            </w:r>
          </w:p>
          <w:p w14:paraId="60F33EDF" w14:textId="77777777" w:rsidR="00C42075" w:rsidRPr="00AA0379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 xml:space="preserve">Stratford  </w:t>
            </w:r>
          </w:p>
          <w:p w14:paraId="6EBFC89A" w14:textId="77777777" w:rsidR="00C42075" w:rsidRPr="00AA0379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Suffield</w:t>
            </w:r>
          </w:p>
          <w:p w14:paraId="4E7FA2BF" w14:textId="77777777" w:rsidR="00C42075" w:rsidRPr="00AA0379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Thompson</w:t>
            </w:r>
          </w:p>
          <w:p w14:paraId="11935B52" w14:textId="77777777" w:rsidR="00C42075" w:rsidRPr="00AA0379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Trumbull</w:t>
            </w:r>
          </w:p>
          <w:p w14:paraId="5D231BC6" w14:textId="77777777" w:rsidR="00C42075" w:rsidRPr="00AA0379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Vernon</w:t>
            </w:r>
          </w:p>
          <w:p w14:paraId="26ED639B" w14:textId="77777777" w:rsidR="00C42075" w:rsidRPr="00AA0379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Waterford</w:t>
            </w:r>
          </w:p>
          <w:p w14:paraId="7C1301A1" w14:textId="77777777" w:rsidR="00C42075" w:rsidRPr="00AA0379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Watertown</w:t>
            </w:r>
          </w:p>
          <w:p w14:paraId="003272E8" w14:textId="77777777" w:rsidR="00C42075" w:rsidRPr="00AA0379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Westbrook</w:t>
            </w:r>
          </w:p>
          <w:p w14:paraId="2A6ED3AC" w14:textId="77777777" w:rsidR="00C42075" w:rsidRPr="00AA0379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Weston</w:t>
            </w:r>
          </w:p>
          <w:p w14:paraId="78BB3976" w14:textId="77777777" w:rsidR="00C42075" w:rsidRPr="00AA0379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Westport</w:t>
            </w:r>
          </w:p>
          <w:p w14:paraId="41985323" w14:textId="77777777" w:rsidR="00C42075" w:rsidRPr="00AA0379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Willington</w:t>
            </w:r>
          </w:p>
          <w:p w14:paraId="0BBA3584" w14:textId="77777777" w:rsidR="00C42075" w:rsidRPr="00AA0379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Wilton</w:t>
            </w:r>
          </w:p>
          <w:p w14:paraId="01A3CD97" w14:textId="77777777" w:rsidR="00C42075" w:rsidRPr="00AA0379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Winchester</w:t>
            </w:r>
          </w:p>
          <w:p w14:paraId="0412DC05" w14:textId="77777777" w:rsidR="00C42075" w:rsidRPr="00AA0379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Windsor Locks</w:t>
            </w:r>
          </w:p>
          <w:p w14:paraId="628F6E34" w14:textId="77777777" w:rsidR="00C42075" w:rsidRPr="00AA0379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Region 1</w:t>
            </w:r>
          </w:p>
          <w:p w14:paraId="3383A3AE" w14:textId="77777777" w:rsidR="00C42075" w:rsidRPr="00AA0379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Region 6</w:t>
            </w:r>
          </w:p>
          <w:p w14:paraId="5C2B1C2E" w14:textId="77777777" w:rsidR="00C42075" w:rsidRPr="00AA0379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Region 9</w:t>
            </w:r>
          </w:p>
          <w:p w14:paraId="7CE505F8" w14:textId="77777777" w:rsidR="00C42075" w:rsidRPr="00AA0379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Region 11</w:t>
            </w:r>
          </w:p>
          <w:p w14:paraId="7923058F" w14:textId="77777777" w:rsidR="00C42075" w:rsidRPr="00AA0379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AA0379">
              <w:rPr>
                <w:rFonts w:ascii="Roboto" w:eastAsia="Times New Roman" w:hAnsi="Roboto" w:cs="Times New Roman"/>
                <w:sz w:val="24"/>
                <w:szCs w:val="24"/>
              </w:rPr>
              <w:t>Region 19</w:t>
            </w:r>
          </w:p>
        </w:tc>
        <w:tc>
          <w:tcPr>
            <w:tcW w:w="1249" w:type="pct"/>
          </w:tcPr>
          <w:p w14:paraId="4F993290" w14:textId="77777777" w:rsidR="00C42075" w:rsidRPr="00014DAE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014DAE">
              <w:rPr>
                <w:rFonts w:ascii="Roboto" w:eastAsia="Times New Roman" w:hAnsi="Roboto" w:cs="Times New Roman"/>
                <w:sz w:val="24"/>
                <w:szCs w:val="24"/>
              </w:rPr>
              <w:t>Rehab Associates of CT</w:t>
            </w:r>
          </w:p>
          <w:p w14:paraId="4335A2A4" w14:textId="77777777" w:rsidR="00C42075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  <w:p w14:paraId="7BAD4FBB" w14:textId="77777777" w:rsidR="00C42075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014DAE">
              <w:rPr>
                <w:rFonts w:ascii="Roboto" w:eastAsia="Times New Roman" w:hAnsi="Roboto" w:cs="Times New Roman"/>
                <w:sz w:val="24"/>
                <w:szCs w:val="24"/>
              </w:rPr>
              <w:t xml:space="preserve">SARAH, Inc – </w:t>
            </w:r>
          </w:p>
          <w:p w14:paraId="42D8B730" w14:textId="77777777" w:rsidR="00C42075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  <w:p w14:paraId="0EF888D4" w14:textId="77777777" w:rsidR="00C42075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proofErr w:type="spellStart"/>
            <w:r w:rsidRPr="00014DAE">
              <w:rPr>
                <w:rFonts w:ascii="Roboto" w:eastAsia="Times New Roman" w:hAnsi="Roboto" w:cs="Times New Roman"/>
                <w:sz w:val="24"/>
                <w:szCs w:val="24"/>
              </w:rPr>
              <w:t>Kidsteps</w:t>
            </w:r>
            <w:proofErr w:type="spellEnd"/>
          </w:p>
          <w:p w14:paraId="6FA5DF11" w14:textId="77777777" w:rsidR="00C42075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  <w:p w14:paraId="496B75E7" w14:textId="77777777" w:rsidR="00C42075" w:rsidRPr="00014DAE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014DAE">
              <w:rPr>
                <w:rFonts w:ascii="Roboto" w:eastAsia="Times New Roman" w:hAnsi="Roboto" w:cs="Times New Roman"/>
                <w:sz w:val="24"/>
                <w:szCs w:val="24"/>
              </w:rPr>
              <w:t>South Bay Early Childhood</w:t>
            </w:r>
          </w:p>
          <w:p w14:paraId="3A96F9F5" w14:textId="77777777" w:rsidR="00C42075" w:rsidRDefault="00C42075" w:rsidP="00387D0E">
            <w:pPr>
              <w:outlineLvl w:val="5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  <w:p w14:paraId="4CFFFA14" w14:textId="77777777" w:rsidR="00C42075" w:rsidRPr="00B21D2C" w:rsidRDefault="00C42075" w:rsidP="00387D0E">
            <w:pPr>
              <w:outlineLvl w:val="5"/>
              <w:rPr>
                <w:rFonts w:ascii="Roboto" w:eastAsia="Times New Roman" w:hAnsi="Roboto" w:cs="Times New Roman"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014DAE">
              <w:rPr>
                <w:rFonts w:ascii="Roboto" w:eastAsia="Times New Roman" w:hAnsi="Roboto" w:cs="Times New Roman"/>
                <w:sz w:val="24"/>
                <w:szCs w:val="24"/>
              </w:rPr>
              <w:t>Theracare</w:t>
            </w:r>
            <w:proofErr w:type="spellEnd"/>
          </w:p>
        </w:tc>
      </w:tr>
    </w:tbl>
    <w:p w14:paraId="3985374E" w14:textId="77777777" w:rsidR="00C42075" w:rsidRPr="00940871" w:rsidRDefault="00C42075" w:rsidP="00BB39F2">
      <w:pPr>
        <w:shd w:val="clear" w:color="auto" w:fill="FFFFFF"/>
        <w:spacing w:after="210" w:line="240" w:lineRule="auto"/>
        <w:outlineLvl w:val="5"/>
        <w:rPr>
          <w:rFonts w:ascii="Roboto" w:eastAsia="Times New Roman" w:hAnsi="Roboto" w:cs="Times New Roman"/>
          <w:sz w:val="24"/>
          <w:szCs w:val="24"/>
        </w:rPr>
      </w:pPr>
    </w:p>
    <w:p w14:paraId="3AB13E74" w14:textId="146C4BEC" w:rsidR="00E0270B" w:rsidRDefault="00E0270B" w:rsidP="00014DAE">
      <w:pPr>
        <w:jc w:val="center"/>
        <w:rPr>
          <w:rFonts w:ascii="Roboto" w:eastAsia="Times New Roman" w:hAnsi="Roboto" w:cs="Times New Roman"/>
          <w:color w:val="2B2B2B"/>
          <w:sz w:val="24"/>
          <w:szCs w:val="24"/>
        </w:rPr>
      </w:pPr>
    </w:p>
    <w:p w14:paraId="3D64532C" w14:textId="77777777" w:rsidR="00C06881" w:rsidRPr="001177D3" w:rsidRDefault="00C06881" w:rsidP="00F01290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2060"/>
          <w:sz w:val="24"/>
          <w:szCs w:val="24"/>
        </w:rPr>
      </w:pPr>
    </w:p>
    <w:sectPr w:rsidR="00C06881" w:rsidRPr="001177D3" w:rsidSect="009377A3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F6E8E" w14:textId="77777777" w:rsidR="007A4789" w:rsidRDefault="007A4789" w:rsidP="009377A3">
      <w:pPr>
        <w:spacing w:after="0" w:line="240" w:lineRule="auto"/>
      </w:pPr>
      <w:r>
        <w:separator/>
      </w:r>
    </w:p>
  </w:endnote>
  <w:endnote w:type="continuationSeparator" w:id="0">
    <w:p w14:paraId="5DD803A7" w14:textId="77777777" w:rsidR="007A4789" w:rsidRDefault="007A4789" w:rsidP="0093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CBFC" w14:textId="1B7D38EE" w:rsidR="009377A3" w:rsidRDefault="009377A3">
    <w:pPr>
      <w:pStyle w:val="Footer"/>
    </w:pPr>
    <w:r>
      <w:t xml:space="preserve">Revised </w:t>
    </w:r>
    <w:r w:rsidR="00AA0379">
      <w:t>September 30</w:t>
    </w:r>
    <w:r>
      <w:t>, 2021</w:t>
    </w:r>
  </w:p>
  <w:p w14:paraId="1E54E8C0" w14:textId="77777777" w:rsidR="009377A3" w:rsidRDefault="009377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6B5D9" w14:textId="77777777" w:rsidR="007A4789" w:rsidRDefault="007A4789" w:rsidP="009377A3">
      <w:pPr>
        <w:spacing w:after="0" w:line="240" w:lineRule="auto"/>
      </w:pPr>
      <w:r>
        <w:separator/>
      </w:r>
    </w:p>
  </w:footnote>
  <w:footnote w:type="continuationSeparator" w:id="0">
    <w:p w14:paraId="3A90A10D" w14:textId="77777777" w:rsidR="007A4789" w:rsidRDefault="007A4789" w:rsidP="00937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C418A"/>
    <w:multiLevelType w:val="hybridMultilevel"/>
    <w:tmpl w:val="E4AC507C"/>
    <w:lvl w:ilvl="0" w:tplc="14C29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D6A76"/>
    <w:multiLevelType w:val="hybridMultilevel"/>
    <w:tmpl w:val="23F60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14F83"/>
    <w:multiLevelType w:val="hybridMultilevel"/>
    <w:tmpl w:val="1AAEF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050EA"/>
    <w:multiLevelType w:val="hybridMultilevel"/>
    <w:tmpl w:val="23DAB1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E80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8"/>
        <w:szCs w:val="2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319B3"/>
    <w:multiLevelType w:val="hybridMultilevel"/>
    <w:tmpl w:val="45067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634968"/>
    <w:multiLevelType w:val="hybridMultilevel"/>
    <w:tmpl w:val="15E41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8106B7"/>
    <w:multiLevelType w:val="hybridMultilevel"/>
    <w:tmpl w:val="D45A0228"/>
    <w:lvl w:ilvl="0" w:tplc="788880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9F2"/>
    <w:rsid w:val="00014DAE"/>
    <w:rsid w:val="00024224"/>
    <w:rsid w:val="000726E0"/>
    <w:rsid w:val="000B01D8"/>
    <w:rsid w:val="001177D3"/>
    <w:rsid w:val="00250E4F"/>
    <w:rsid w:val="00280B02"/>
    <w:rsid w:val="002E0FCF"/>
    <w:rsid w:val="00326F39"/>
    <w:rsid w:val="003304D3"/>
    <w:rsid w:val="00340766"/>
    <w:rsid w:val="003C775D"/>
    <w:rsid w:val="00415DC5"/>
    <w:rsid w:val="004245E6"/>
    <w:rsid w:val="005F43DF"/>
    <w:rsid w:val="00617869"/>
    <w:rsid w:val="0062308E"/>
    <w:rsid w:val="00650EB7"/>
    <w:rsid w:val="00662C91"/>
    <w:rsid w:val="00681675"/>
    <w:rsid w:val="006A1DB6"/>
    <w:rsid w:val="006B6A4D"/>
    <w:rsid w:val="006C14E4"/>
    <w:rsid w:val="006E1458"/>
    <w:rsid w:val="006F4ACC"/>
    <w:rsid w:val="00724C5C"/>
    <w:rsid w:val="00760ECD"/>
    <w:rsid w:val="007A4789"/>
    <w:rsid w:val="008E71BE"/>
    <w:rsid w:val="009377A3"/>
    <w:rsid w:val="00940871"/>
    <w:rsid w:val="009B765C"/>
    <w:rsid w:val="00A63FA6"/>
    <w:rsid w:val="00AA0379"/>
    <w:rsid w:val="00B130B8"/>
    <w:rsid w:val="00B21D2C"/>
    <w:rsid w:val="00BA2E5F"/>
    <w:rsid w:val="00BB39F2"/>
    <w:rsid w:val="00BD4DBE"/>
    <w:rsid w:val="00C06881"/>
    <w:rsid w:val="00C230A4"/>
    <w:rsid w:val="00C42075"/>
    <w:rsid w:val="00D72107"/>
    <w:rsid w:val="00E0270B"/>
    <w:rsid w:val="00E14AB5"/>
    <w:rsid w:val="00E7261B"/>
    <w:rsid w:val="00E74014"/>
    <w:rsid w:val="00EE4736"/>
    <w:rsid w:val="00EF4B69"/>
    <w:rsid w:val="00F01290"/>
    <w:rsid w:val="00F24E11"/>
    <w:rsid w:val="00F76432"/>
    <w:rsid w:val="00FB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C8CAE"/>
  <w15:chartTrackingRefBased/>
  <w15:docId w15:val="{A29D037D-CBC6-4A69-96F1-1E22B352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B1C66"/>
    <w:pPr>
      <w:spacing w:after="0" w:line="240" w:lineRule="auto"/>
      <w:ind w:left="-270" w:hanging="360"/>
      <w:jc w:val="both"/>
      <w:outlineLvl w:val="1"/>
    </w:pPr>
    <w:rPr>
      <w:rFonts w:ascii="Times New Roman" w:hAnsi="Times New Roman" w:cs="Times New Roman"/>
      <w:b/>
      <w:color w:val="00206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3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3D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B1C66"/>
    <w:rPr>
      <w:rFonts w:ascii="Times New Roman" w:hAnsi="Times New Roman" w:cs="Times New Roman"/>
      <w:b/>
      <w:color w:val="002060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FB1C66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94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7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7A3"/>
  </w:style>
  <w:style w:type="paragraph" w:styleId="Footer">
    <w:name w:val="footer"/>
    <w:basedOn w:val="Normal"/>
    <w:link w:val="FooterChar"/>
    <w:uiPriority w:val="99"/>
    <w:unhideWhenUsed/>
    <w:rsid w:val="00937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63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8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54486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62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96407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52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8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4874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4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Feeney</dc:creator>
  <cp:keywords/>
  <dc:description/>
  <cp:lastModifiedBy>Nicole Feeney</cp:lastModifiedBy>
  <cp:revision>8</cp:revision>
  <dcterms:created xsi:type="dcterms:W3CDTF">2021-08-26T01:20:00Z</dcterms:created>
  <dcterms:modified xsi:type="dcterms:W3CDTF">2021-09-30T13:34:00Z</dcterms:modified>
</cp:coreProperties>
</file>